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BFD3" w:rsidR="0061148E" w:rsidRPr="00AB5B49" w:rsidRDefault="00190A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9B98" w:rsidR="0061148E" w:rsidRPr="00AB5B49" w:rsidRDefault="00190A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D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C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B9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3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25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EE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AED1D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E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75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357B9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05998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1A318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17346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AE798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D56CC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D32DF" w:rsidR="00B87ED3" w:rsidRPr="00944D28" w:rsidRDefault="0019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C9718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3A380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214B7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55F95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E36F5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043B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78A6F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9AE0" w:rsidR="00B87ED3" w:rsidRPr="00944D28" w:rsidRDefault="0019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612C7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EB1F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02E10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1E88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ACFE4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1D05E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82ABC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3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464D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88F78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F95CA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98301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D185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2585C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211E5" w:rsidR="00B87ED3" w:rsidRPr="00944D28" w:rsidRDefault="0019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3E78" w:rsidR="00B87ED3" w:rsidRPr="00944D28" w:rsidRDefault="0019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0B62" w:rsidR="00B87ED3" w:rsidRPr="00944D28" w:rsidRDefault="0019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AE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