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C5DDF" w:rsidR="0061148E" w:rsidRPr="00944D28" w:rsidRDefault="001760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4E2FF" w:rsidR="0061148E" w:rsidRPr="004A7085" w:rsidRDefault="001760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F5413F" w:rsidR="00B87ED3" w:rsidRPr="00944D28" w:rsidRDefault="001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543F17" w:rsidR="00B87ED3" w:rsidRPr="00944D28" w:rsidRDefault="001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249F3" w:rsidR="00B87ED3" w:rsidRPr="00944D28" w:rsidRDefault="001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F6FC6C" w:rsidR="00B87ED3" w:rsidRPr="00944D28" w:rsidRDefault="001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D4FE71" w:rsidR="00B87ED3" w:rsidRPr="00944D28" w:rsidRDefault="001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8F53BD" w:rsidR="00B87ED3" w:rsidRPr="00944D28" w:rsidRDefault="001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1921F1" w:rsidR="00B87ED3" w:rsidRPr="00944D28" w:rsidRDefault="001760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53E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BB8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828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8850AE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6448F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C11159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074FC4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37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7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D4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05609C" w:rsidR="00B87ED3" w:rsidRPr="00944D28" w:rsidRDefault="001760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0F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37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BBD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E6014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FCAC0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056F05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C9DB7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D05D2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39A78C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741F8" w:rsidR="00B87ED3" w:rsidRPr="00944D28" w:rsidRDefault="001760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8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71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10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B4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5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D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A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20B48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A953C2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4D87D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513A29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5AA530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EBA19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9377A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97B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E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1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0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2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0DB27E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FC6247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B7DCB7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69A7B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2AF38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11655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01B733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5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2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14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8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2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DE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990DDD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33AB2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3B0FB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59029B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A745C0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B80C90" w:rsidR="00B87ED3" w:rsidRPr="00944D28" w:rsidRDefault="001760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7A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B5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F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5E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BD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6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EE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760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