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BFF56" w:rsidR="0061148E" w:rsidRPr="00AB5B49" w:rsidRDefault="00FD1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3285" w:rsidR="0061148E" w:rsidRPr="00AB5B49" w:rsidRDefault="00FD1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C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9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D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232AB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7CEDC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E031A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35FD6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1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4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D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4185" w:rsidR="00B87ED3" w:rsidRPr="00944D28" w:rsidRDefault="00FD17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7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9B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04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91C13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7396E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6B04F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D2FDD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F0E4E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DB6B5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579D6" w:rsidR="00B87ED3" w:rsidRPr="00944D28" w:rsidRDefault="00FD1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7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41DAA" w:rsidR="00B87ED3" w:rsidRPr="00944D28" w:rsidRDefault="00FD1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7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F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973EEC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583A1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477D61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3DF67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DA92C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161EFD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3384CD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5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7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1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F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A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8A58F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1D3C6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1C78A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67153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0E503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FB509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A9A99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4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6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6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1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9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1DA19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3404E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4AAD9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0B8E8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CC328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9CEF9" w:rsidR="00B87ED3" w:rsidRPr="00944D28" w:rsidRDefault="00FD1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F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8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6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B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2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7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16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