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0967" w:rsidR="0061148E" w:rsidRPr="000C582F" w:rsidRDefault="005C4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0CC9" w:rsidR="0061148E" w:rsidRPr="000C582F" w:rsidRDefault="005C4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FCE20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F8AAA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8CA31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48046B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DD86F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31B0E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D8776" w:rsidR="00B87ED3" w:rsidRPr="000C582F" w:rsidRDefault="005C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2B863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B12D2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68E96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4A0D2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E21CC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7F18A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F5BB2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6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F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C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5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9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A1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8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CCF18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C60AD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5E16C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29695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BB2A1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DB9D7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BCEE5" w:rsidR="00B87ED3" w:rsidRPr="000C582F" w:rsidRDefault="005C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7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E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95A18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E8D1E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97EE7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22048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C1293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9E705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909E5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6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0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2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8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A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D0034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EDEF6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B24C1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63DCB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4440D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605746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7D7BB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D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4C84" w:rsidR="00B87ED3" w:rsidRPr="000C582F" w:rsidRDefault="005C4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7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29BA7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6D774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B8B70" w:rsidR="00B87ED3" w:rsidRPr="000C582F" w:rsidRDefault="005C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2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A3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A9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F12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A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B8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2022-10-19T08:20:00.0000000Z</dcterms:modified>
</coreProperties>
</file>