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56053" w:rsidR="0061148E" w:rsidRPr="008F69F5" w:rsidRDefault="00B55B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4EAC0" w:rsidR="0061148E" w:rsidRPr="008F69F5" w:rsidRDefault="00B55B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80B677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060167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C8A88B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E5378F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27C85A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7E0AD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8CB82A" w:rsidR="00B87ED3" w:rsidRPr="008F69F5" w:rsidRDefault="00B55B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A20C9C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8D219B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49691C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622504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359B5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CED07A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8AF66B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A9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F0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20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2F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5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A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C57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45868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CDD06C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F965A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2E501A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866228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0DAE3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EB91AF" w:rsidR="00B87ED3" w:rsidRPr="008F69F5" w:rsidRDefault="00B55B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0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1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0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9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0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FB8D2D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03DE7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D8B5DF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F5C356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88B2F7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0ADD9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7B84AE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5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3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6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A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DE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6A88C9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912ADA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28A52C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1AF78E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4F3FA6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DAEE0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D023B7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E5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1A2A6" w:rsidR="00B87ED3" w:rsidRPr="00944D28" w:rsidRDefault="00B55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922F6" w:rsidR="00B87ED3" w:rsidRPr="00944D28" w:rsidRDefault="00B55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3EAF" w:rsidR="00B87ED3" w:rsidRPr="00944D28" w:rsidRDefault="00B55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6F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80591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FD8F1D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68F5D" w:rsidR="00B87ED3" w:rsidRPr="008F69F5" w:rsidRDefault="00B55B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ACB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60B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A332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34E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A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6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C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3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5B35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2022-10-19T12:16:00.0000000Z</dcterms:modified>
</coreProperties>
</file>