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1824B" w:rsidR="00061896" w:rsidRPr="005F4693" w:rsidRDefault="00E52C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A5637" w:rsidR="00061896" w:rsidRPr="00E407AC" w:rsidRDefault="00E52C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6A69A" w:rsidR="00FC15B4" w:rsidRPr="00D11D17" w:rsidRDefault="00E5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6553B" w:rsidR="00FC15B4" w:rsidRPr="00D11D17" w:rsidRDefault="00E5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EBAA7" w:rsidR="00FC15B4" w:rsidRPr="00D11D17" w:rsidRDefault="00E5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92C41" w:rsidR="00FC15B4" w:rsidRPr="00D11D17" w:rsidRDefault="00E5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50042" w:rsidR="00FC15B4" w:rsidRPr="00D11D17" w:rsidRDefault="00E5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97FFC" w:rsidR="00FC15B4" w:rsidRPr="00D11D17" w:rsidRDefault="00E5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4EA3" w:rsidR="00FC15B4" w:rsidRPr="00D11D17" w:rsidRDefault="00E52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A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C2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8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70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00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59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7E3AB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6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B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D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C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27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86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5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8F120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F83E1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58EE9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C864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9939A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96531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628B0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7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3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8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2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0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B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3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18960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B8BB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D79B5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0B0D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3F855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6468E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75544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20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2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2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7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A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D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E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563A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21EEC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61718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39A17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D944A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F52EC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B45C1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C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9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0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B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E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D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F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D748D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EF8DD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E2C25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ABBD3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1DDE5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C61E1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E672D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7C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2E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239184" w:rsidR="00DE76F3" w:rsidRPr="0026478E" w:rsidRDefault="00E52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880064" w:rsidR="00DE76F3" w:rsidRPr="0026478E" w:rsidRDefault="00E52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9A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83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E8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4AD58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F4639" w:rsidR="009A6C64" w:rsidRPr="00C2583D" w:rsidRDefault="00E52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9D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1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11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59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67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AA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55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75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D6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85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28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A0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C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2C1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