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2B0603" w:rsidR="002534F3" w:rsidRPr="0068293E" w:rsidRDefault="00A16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ED816A" w:rsidR="002534F3" w:rsidRPr="0068293E" w:rsidRDefault="00A16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DC503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D4EE7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B4FC0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0C78F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185A4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25488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F9A2E" w:rsidR="002A7340" w:rsidRPr="00FF2AF3" w:rsidRDefault="00A165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A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0A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0B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A7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9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7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09708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D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9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F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3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3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F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F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38B75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7183E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0E842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E8B5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326D5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DDB33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AD956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9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9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A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D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5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E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82DA" w:rsidR="001835FB" w:rsidRPr="00DA1511" w:rsidRDefault="00A16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BBB94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25A7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B8B39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88F66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BD558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219E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25A27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7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4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8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2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4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7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9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71BC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557C8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4708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65F36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03F5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C5D35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B495D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5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5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C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F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9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0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A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21ED2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71D85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B58E8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85B34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7536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42DF1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F1B4D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5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4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34F1D" w:rsidR="001835FB" w:rsidRPr="00DA1511" w:rsidRDefault="00A16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F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6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3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7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E28A8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6004D" w:rsidR="009A6C64" w:rsidRPr="00730585" w:rsidRDefault="00A16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8A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4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75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8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A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A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A6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7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CB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60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7E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F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6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50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