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1074" w:rsidR="0061148E" w:rsidRPr="00C834E2" w:rsidRDefault="00327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933E" w:rsidR="0061148E" w:rsidRPr="00C834E2" w:rsidRDefault="00327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A50B9" w:rsidR="00B87ED3" w:rsidRPr="00944D28" w:rsidRDefault="003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F768C" w:rsidR="00B87ED3" w:rsidRPr="00944D28" w:rsidRDefault="003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491F4" w:rsidR="00B87ED3" w:rsidRPr="00944D28" w:rsidRDefault="003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1A7A9" w:rsidR="00B87ED3" w:rsidRPr="00944D28" w:rsidRDefault="003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5F15F" w:rsidR="00B87ED3" w:rsidRPr="00944D28" w:rsidRDefault="003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BD314" w:rsidR="00B87ED3" w:rsidRPr="00944D28" w:rsidRDefault="003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086DD" w:rsidR="00B87ED3" w:rsidRPr="00944D28" w:rsidRDefault="0032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7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1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5BB9E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47BC0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2E898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CDA71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001EF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B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B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C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9F91" w:rsidR="00B87ED3" w:rsidRPr="00944D28" w:rsidRDefault="00327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5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0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801E6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B96DB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7895A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61655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5C996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91700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C348A" w:rsidR="00B87ED3" w:rsidRPr="00944D28" w:rsidRDefault="0032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7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4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AA3BB" w:rsidR="00B87ED3" w:rsidRPr="00944D28" w:rsidRDefault="0032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78709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E5418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9DCB3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E5646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C4F5B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D80F9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D91D8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4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D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9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6EE7E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D68F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83B2F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A7AFB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77A7E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AC481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60B06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8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F4660" w:rsidR="00B87ED3" w:rsidRPr="00944D28" w:rsidRDefault="0032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3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2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1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B31E2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5F386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6587E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7DFD3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9DF49" w:rsidR="00B87ED3" w:rsidRPr="00944D28" w:rsidRDefault="0032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6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C6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7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57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