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DF92" w:rsidR="0061148E" w:rsidRPr="00C834E2" w:rsidRDefault="00D132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4CE1" w:rsidR="0061148E" w:rsidRPr="00C834E2" w:rsidRDefault="00D132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B81A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8F014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A7A6C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1773F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7E9E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7EDFC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61579" w:rsidR="00B87ED3" w:rsidRPr="00944D28" w:rsidRDefault="00D1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5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F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30270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FC3DD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AAF20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B2E0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4B6DD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1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82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7291A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BF30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83D54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2ADC5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E0D5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78446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30A46" w:rsidR="00B87ED3" w:rsidRPr="00944D28" w:rsidRDefault="00D1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3F9B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548AF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ECD8B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C284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965E7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F9084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23534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863B7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05A97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E14C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4A87A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96895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7161D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03ADD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957FA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0487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269EF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3DEE7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310A" w:rsidR="00B87ED3" w:rsidRPr="00944D28" w:rsidRDefault="00D1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F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21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