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82AE" w:rsidR="0061148E" w:rsidRPr="00944D28" w:rsidRDefault="00B54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3B50" w:rsidR="0061148E" w:rsidRPr="004A7085" w:rsidRDefault="00B54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A6FE9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CE60B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99C6B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8B0C8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FEC20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619B4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68650" w:rsidR="00A67F55" w:rsidRPr="00944D28" w:rsidRDefault="00B5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B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D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5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08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89970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A5203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A6010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8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0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9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F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BAB23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0B6FB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2C3A7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7BA47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F3FD0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850DE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861AC" w:rsidR="00B87ED3" w:rsidRPr="00944D28" w:rsidRDefault="00B5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17F47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2A357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8E69D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442E1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F6BA5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1A0BE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9D891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27757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F5767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D36B4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D2E4C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5ABD5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623F4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BD3F4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B18FB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C8AA3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FAE0D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B16CC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F5917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D51D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9D41F" w:rsidR="00B87ED3" w:rsidRPr="00944D28" w:rsidRDefault="00B5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A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39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