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9AFA" w:rsidR="0061148E" w:rsidRPr="000C582F" w:rsidRDefault="00845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4268" w:rsidR="0061148E" w:rsidRPr="000C582F" w:rsidRDefault="00845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AD467" w:rsidR="00B87ED3" w:rsidRPr="000C582F" w:rsidRDefault="0084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0DF71" w:rsidR="00B87ED3" w:rsidRPr="000C582F" w:rsidRDefault="0084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DA7E7" w:rsidR="00B87ED3" w:rsidRPr="000C582F" w:rsidRDefault="0084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057F4" w:rsidR="00B87ED3" w:rsidRPr="000C582F" w:rsidRDefault="0084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66EE7" w:rsidR="00B87ED3" w:rsidRPr="000C582F" w:rsidRDefault="0084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27B13" w:rsidR="00B87ED3" w:rsidRPr="000C582F" w:rsidRDefault="0084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CB373" w:rsidR="00B87ED3" w:rsidRPr="000C582F" w:rsidRDefault="00845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06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AFE03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D3852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B28A6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34AA9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246B4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24C8F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3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7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8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32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3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6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C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CBB12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84AB5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D443D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5F2FB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40839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28AE9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8D3BB" w:rsidR="00B87ED3" w:rsidRPr="000C582F" w:rsidRDefault="00845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5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C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A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5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7E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45212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8A708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9B335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00484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959C1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9CECC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9288A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A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5FE2" w:rsidR="00B87ED3" w:rsidRPr="000C582F" w:rsidRDefault="00845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0A446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77372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FCBBA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FA364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6BA37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9121A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2F8BC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B0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2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8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6A72D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2705E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9F5C1" w:rsidR="00B87ED3" w:rsidRPr="000C582F" w:rsidRDefault="00845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41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CF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DC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DE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B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D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B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B5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2022-10-19T11:15:00.0000000Z</dcterms:modified>
</coreProperties>
</file>