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9698" w:rsidR="0061148E" w:rsidRPr="00944D28" w:rsidRDefault="00D24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D5F5" w:rsidR="0061148E" w:rsidRPr="004A7085" w:rsidRDefault="00D24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9268C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A742E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22B12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54791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144EA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A17FB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D0D49" w:rsidR="00A67F55" w:rsidRPr="00944D28" w:rsidRDefault="00D24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B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BA8AD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F6947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3D854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11E8E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04593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2101E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2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6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2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7CA1D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3D050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A3A83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A6586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13E8A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4A7C9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923FD" w:rsidR="00B87ED3" w:rsidRPr="00944D28" w:rsidRDefault="00D2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5395C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E7812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26649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E6284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0CF20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AACB0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937BC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2549" w:rsidR="00B87ED3" w:rsidRPr="00944D28" w:rsidRDefault="00D2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0896E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5D727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65014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3923F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C908F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7B73A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9C86B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D0A3" w:rsidR="00B87ED3" w:rsidRPr="00944D28" w:rsidRDefault="00D2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3FA5" w:rsidR="00B87ED3" w:rsidRPr="00944D28" w:rsidRDefault="00D2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A0F22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A35AC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26225" w:rsidR="00B87ED3" w:rsidRPr="00944D28" w:rsidRDefault="00D2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A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3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D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F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3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