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A525" w:rsidR="0061148E" w:rsidRPr="00C61931" w:rsidRDefault="001638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4490" w:rsidR="0061148E" w:rsidRPr="00C61931" w:rsidRDefault="001638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762CF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9EB25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53374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2A781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EE272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5DA8D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78A39" w:rsidR="00B87ED3" w:rsidRPr="00944D28" w:rsidRDefault="00163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FE2E2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94D57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E57E7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D35B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08706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9087" w:rsidR="00B87ED3" w:rsidRPr="00944D28" w:rsidRDefault="0016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B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2ED02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F233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4B72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89682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DF09B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47B5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98214" w:rsidR="00B87ED3" w:rsidRPr="00944D28" w:rsidRDefault="00163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7F64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C8275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9C10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D950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97DA6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43E8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69616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D8F87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F36D1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9BF3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FC49F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767C2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3EE45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06A7A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4781" w:rsidR="00B87ED3" w:rsidRPr="00944D28" w:rsidRDefault="00163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65946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A0392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FBFFC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59B36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8B602" w:rsidR="00B87ED3" w:rsidRPr="00944D28" w:rsidRDefault="00163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F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2022-10-19T06:06:00.0000000Z</dcterms:modified>
</coreProperties>
</file>